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sz w:val="40"/>
          <w:szCs w:val="40"/>
        </w:rPr>
      </w:pPr>
      <w:r>
        <w:rPr>
          <w:rFonts w:hint="eastAsia" w:ascii="Times New Roman" w:hAnsi="Times New Roman" w:eastAsia="宋体" w:cs="Times New Roman"/>
          <w:b/>
          <w:bCs/>
          <w:sz w:val="40"/>
          <w:szCs w:val="40"/>
          <w:lang w:eastAsia="zh-CN"/>
        </w:rPr>
        <w:t>梅州市平远县</w:t>
      </w:r>
      <w:r>
        <w:rPr>
          <w:rFonts w:hint="default" w:ascii="Times New Roman" w:hAnsi="Times New Roman" w:eastAsia="宋体" w:cs="Times New Roman"/>
          <w:b/>
          <w:bCs/>
          <w:sz w:val="40"/>
          <w:szCs w:val="40"/>
        </w:rPr>
        <w:t>202</w:t>
      </w:r>
      <w:r>
        <w:rPr>
          <w:rFonts w:hint="eastAsia" w:ascii="Times New Roman" w:hAnsi="Times New Roman" w:eastAsia="宋体" w:cs="Times New Roman"/>
          <w:b/>
          <w:bCs/>
          <w:sz w:val="40"/>
          <w:szCs w:val="40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bCs/>
          <w:sz w:val="40"/>
          <w:szCs w:val="40"/>
          <w:lang w:eastAsia="zh-CN"/>
        </w:rPr>
        <w:t>年</w:t>
      </w:r>
      <w:r>
        <w:rPr>
          <w:rFonts w:hint="default" w:ascii="Times New Roman" w:hAnsi="Times New Roman" w:eastAsia="宋体" w:cs="Times New Roman"/>
          <w:b/>
          <w:bCs/>
          <w:sz w:val="40"/>
          <w:szCs w:val="40"/>
        </w:rPr>
        <w:t>考试录用公务员拟录用人员</w:t>
      </w:r>
      <w:r>
        <w:rPr>
          <w:rFonts w:hint="eastAsia" w:ascii="Times New Roman" w:hAnsi="Times New Roman" w:eastAsia="宋体" w:cs="Times New Roman"/>
          <w:b/>
          <w:bCs/>
          <w:sz w:val="40"/>
          <w:szCs w:val="40"/>
          <w:lang w:eastAsia="zh-CN"/>
        </w:rPr>
        <w:t>公示</w:t>
      </w:r>
      <w:r>
        <w:rPr>
          <w:rFonts w:hint="default" w:ascii="Times New Roman" w:hAnsi="Times New Roman" w:eastAsia="宋体" w:cs="Times New Roman"/>
          <w:b/>
          <w:bCs/>
          <w:sz w:val="40"/>
          <w:szCs w:val="40"/>
        </w:rPr>
        <w:t>（</w:t>
      </w:r>
      <w:r>
        <w:rPr>
          <w:rFonts w:hint="eastAsia" w:ascii="Times New Roman" w:hAnsi="Times New Roman" w:eastAsia="宋体" w:cs="Times New Roman"/>
          <w:b/>
          <w:bCs/>
          <w:sz w:val="40"/>
          <w:szCs w:val="40"/>
          <w:lang w:val="en-US" w:eastAsia="zh-CN"/>
        </w:rPr>
        <w:t>公安第一批</w:t>
      </w:r>
      <w:r>
        <w:rPr>
          <w:rFonts w:hint="default" w:ascii="Times New Roman" w:hAnsi="Times New Roman" w:eastAsia="宋体" w:cs="Times New Roman"/>
          <w:b/>
          <w:bCs/>
          <w:sz w:val="40"/>
          <w:szCs w:val="40"/>
        </w:rPr>
        <w:t>）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40"/>
          <w:szCs w:val="40"/>
        </w:rPr>
      </w:pPr>
    </w:p>
    <w:tbl>
      <w:tblPr>
        <w:tblStyle w:val="2"/>
        <w:tblW w:w="1393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490"/>
        <w:gridCol w:w="3405"/>
        <w:gridCol w:w="1200"/>
        <w:gridCol w:w="840"/>
        <w:gridCol w:w="1624"/>
        <w:gridCol w:w="2831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招录机关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拟录用职位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毕业院校或工作单位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平远县公安局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指挥中心一级警员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丘梦娇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882081002321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蕉岭县蓝坊镇人民政府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（广东财经大学）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平远县公安局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监督室一级警员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林文嘉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882081004003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平远县委县政府值班室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（华南理工大学广州学院）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平远县公安局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经济犯罪侦查大队一级警员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王立源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882081004611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吉林大学珠海学院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平远县公安局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出入境管理大队一级警员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882081002404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蕉岭县金融工作局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（广东培正学院）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平远县公安局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仁居派出所一级警员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吴斯莹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882081004027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梅州市公安局梅县区分局（嘉应学院）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default" w:ascii="Times New Roman" w:hAnsi="Times New Roman" w:eastAsia="宋体" w:cs="Times New Roman"/>
          <w:b/>
          <w:bCs/>
          <w:sz w:val="40"/>
          <w:szCs w:val="4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M2E4ZGZhYzhjN2JjNWFiOGRjNTNhMjBhZTYxNGIifQ=="/>
  </w:docVars>
  <w:rsids>
    <w:rsidRoot w:val="00000000"/>
    <w:rsid w:val="00615EA1"/>
    <w:rsid w:val="030722A7"/>
    <w:rsid w:val="037A3D93"/>
    <w:rsid w:val="03D35307"/>
    <w:rsid w:val="07301C8D"/>
    <w:rsid w:val="078B2927"/>
    <w:rsid w:val="0832791F"/>
    <w:rsid w:val="08C23B9D"/>
    <w:rsid w:val="0AC05EBA"/>
    <w:rsid w:val="0B0D7E01"/>
    <w:rsid w:val="0B801303"/>
    <w:rsid w:val="0C061279"/>
    <w:rsid w:val="0C3502F0"/>
    <w:rsid w:val="0C931D78"/>
    <w:rsid w:val="0CB16402"/>
    <w:rsid w:val="0DD759F4"/>
    <w:rsid w:val="0DFE11D3"/>
    <w:rsid w:val="0EE54141"/>
    <w:rsid w:val="10472DF9"/>
    <w:rsid w:val="10AF3ABD"/>
    <w:rsid w:val="11464F0B"/>
    <w:rsid w:val="11790B2B"/>
    <w:rsid w:val="119F3307"/>
    <w:rsid w:val="121865DB"/>
    <w:rsid w:val="13936861"/>
    <w:rsid w:val="14C8078D"/>
    <w:rsid w:val="155A5115"/>
    <w:rsid w:val="16A3513E"/>
    <w:rsid w:val="17C52D61"/>
    <w:rsid w:val="18120761"/>
    <w:rsid w:val="18750236"/>
    <w:rsid w:val="1A45144E"/>
    <w:rsid w:val="1BFC453C"/>
    <w:rsid w:val="1D3A5FA0"/>
    <w:rsid w:val="21562C7C"/>
    <w:rsid w:val="229E48DB"/>
    <w:rsid w:val="272A59B9"/>
    <w:rsid w:val="28335AC5"/>
    <w:rsid w:val="29176F90"/>
    <w:rsid w:val="292F44DF"/>
    <w:rsid w:val="2A53123B"/>
    <w:rsid w:val="2AD4239D"/>
    <w:rsid w:val="2B1020EE"/>
    <w:rsid w:val="2B870602"/>
    <w:rsid w:val="2C195961"/>
    <w:rsid w:val="2C4402A1"/>
    <w:rsid w:val="2ECA280E"/>
    <w:rsid w:val="2FD656B4"/>
    <w:rsid w:val="2FF20EE6"/>
    <w:rsid w:val="32EC0FA2"/>
    <w:rsid w:val="344644C7"/>
    <w:rsid w:val="34E97444"/>
    <w:rsid w:val="360905B2"/>
    <w:rsid w:val="362F3D70"/>
    <w:rsid w:val="36DD1A1E"/>
    <w:rsid w:val="39BF540B"/>
    <w:rsid w:val="3D1D2B74"/>
    <w:rsid w:val="3EAD4BEA"/>
    <w:rsid w:val="3EE5182F"/>
    <w:rsid w:val="3FF134E9"/>
    <w:rsid w:val="40862BE9"/>
    <w:rsid w:val="418F1B67"/>
    <w:rsid w:val="421B789E"/>
    <w:rsid w:val="44512F59"/>
    <w:rsid w:val="47503B46"/>
    <w:rsid w:val="48C22822"/>
    <w:rsid w:val="490168B9"/>
    <w:rsid w:val="49804A47"/>
    <w:rsid w:val="4C3A14FB"/>
    <w:rsid w:val="514176C8"/>
    <w:rsid w:val="516E158F"/>
    <w:rsid w:val="51A96D4E"/>
    <w:rsid w:val="51EE0B2B"/>
    <w:rsid w:val="558325EE"/>
    <w:rsid w:val="562E2A42"/>
    <w:rsid w:val="5A5534F6"/>
    <w:rsid w:val="5A7616BE"/>
    <w:rsid w:val="5C961BA3"/>
    <w:rsid w:val="5E6C7060"/>
    <w:rsid w:val="5F3D6AE1"/>
    <w:rsid w:val="603C146B"/>
    <w:rsid w:val="627A4813"/>
    <w:rsid w:val="64836EB1"/>
    <w:rsid w:val="64DE2339"/>
    <w:rsid w:val="664D3C1B"/>
    <w:rsid w:val="68AA7102"/>
    <w:rsid w:val="6A223B08"/>
    <w:rsid w:val="6AC36259"/>
    <w:rsid w:val="6BA512DD"/>
    <w:rsid w:val="70481468"/>
    <w:rsid w:val="73BA64C3"/>
    <w:rsid w:val="73FE0502"/>
    <w:rsid w:val="78852DA0"/>
    <w:rsid w:val="79561499"/>
    <w:rsid w:val="7B4004BD"/>
    <w:rsid w:val="7C66113B"/>
    <w:rsid w:val="7DE642E1"/>
    <w:rsid w:val="7EEA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303</Characters>
  <Lines>0</Lines>
  <Paragraphs>0</Paragraphs>
  <TotalTime>5</TotalTime>
  <ScaleCrop>false</ScaleCrop>
  <LinksUpToDate>false</LinksUpToDate>
  <CharactersWithSpaces>303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2021-12-06T07:45:00Z</dcterms:created>
  <dc:creator>Administrator</dc:creator>
  <cp:lastModifiedBy>Administrator</cp:lastModifiedBy>
  <cp:lastPrinted>2022-07-25T08:28:00Z</cp:lastPrinted>
  <dcterms:modified xsi:type="dcterms:W3CDTF">2022-07-25T09:47:19Z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0E7BAC428A624D18B267548E22A91A90</vt:lpwstr>
  </property>
</Properties>
</file>